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80" w:rsidRDefault="005F0780" w:rsidP="005F0780">
      <w:pPr>
        <w:jc w:val="center"/>
        <w:rPr>
          <w:b/>
          <w:sz w:val="28"/>
          <w:szCs w:val="28"/>
        </w:rPr>
      </w:pPr>
      <w:r w:rsidRPr="005F0780">
        <w:rPr>
          <w:b/>
          <w:sz w:val="28"/>
          <w:szCs w:val="28"/>
        </w:rPr>
        <w:t>Het fixeren van</w:t>
      </w:r>
      <w:r>
        <w:rPr>
          <w:b/>
          <w:sz w:val="28"/>
          <w:szCs w:val="28"/>
        </w:rPr>
        <w:t xml:space="preserve"> los bijgeleverde onderdeeltjes</w:t>
      </w:r>
    </w:p>
    <w:p w:rsidR="005F0780" w:rsidRDefault="005F0780" w:rsidP="005F0780">
      <w:pPr>
        <w:jc w:val="center"/>
        <w:rPr>
          <w:b/>
          <w:sz w:val="28"/>
          <w:szCs w:val="28"/>
        </w:rPr>
      </w:pPr>
    </w:p>
    <w:p w:rsidR="005F0780" w:rsidRDefault="005F0780" w:rsidP="005F0780">
      <w:r>
        <w:t xml:space="preserve">Verschillende </w:t>
      </w:r>
      <w:proofErr w:type="spellStart"/>
      <w:r>
        <w:t>modelspoorfabrikanten</w:t>
      </w:r>
      <w:proofErr w:type="spellEnd"/>
      <w:r>
        <w:t xml:space="preserve"> (o.a. </w:t>
      </w:r>
      <w:proofErr w:type="spellStart"/>
      <w:r>
        <w:t>Roco</w:t>
      </w:r>
      <w:proofErr w:type="spellEnd"/>
      <w:r>
        <w:t>) leveren bij hun modellen vaak losse onderdelen om zelf te monteren.</w:t>
      </w:r>
    </w:p>
    <w:p w:rsidR="005F0780" w:rsidRDefault="005F0780" w:rsidP="005F0780">
      <w:r>
        <w:t>Meestal passen deze zo dat ze goed blijven zitten.</w:t>
      </w:r>
    </w:p>
    <w:p w:rsidR="005F0780" w:rsidRDefault="005F0780" w:rsidP="005F0780">
      <w:r>
        <w:t>Maar soms gaan ze los zitten of  het gaatje is te ruim.</w:t>
      </w:r>
    </w:p>
    <w:p w:rsidR="005F0780" w:rsidRDefault="005F0780" w:rsidP="005F0780">
      <w:r>
        <w:t>Dan is het wenselijk deze onderdeeltjes vast te lijmen.</w:t>
      </w:r>
    </w:p>
    <w:p w:rsidR="005F0780" w:rsidRDefault="005F0780" w:rsidP="005F0780">
      <w:r>
        <w:t>Dit geeft vaak een knoeibende.</w:t>
      </w:r>
    </w:p>
    <w:p w:rsidR="005F0780" w:rsidRDefault="005F0780" w:rsidP="005F0780">
      <w:r>
        <w:t xml:space="preserve">Hier dan een tip om dit </w:t>
      </w:r>
      <w:r w:rsidR="006E706C">
        <w:t>netjes en gemakkelijk</w:t>
      </w:r>
      <w:r>
        <w:t xml:space="preserve"> te doen:</w:t>
      </w:r>
    </w:p>
    <w:p w:rsidR="005F0780" w:rsidRDefault="005F0780" w:rsidP="005F0780">
      <w:r>
        <w:t xml:space="preserve">Gebruik </w:t>
      </w:r>
      <w:proofErr w:type="spellStart"/>
      <w:r>
        <w:t>Talens</w:t>
      </w:r>
      <w:proofErr w:type="spellEnd"/>
      <w:r>
        <w:t xml:space="preserve"> acrylvernis </w:t>
      </w:r>
      <w:r w:rsidRPr="005F0780">
        <w:rPr>
          <w:b/>
        </w:rPr>
        <w:t>mat</w:t>
      </w:r>
      <w:r>
        <w:t xml:space="preserve"> </w:t>
      </w:r>
      <w:proofErr w:type="spellStart"/>
      <w:r>
        <w:t>nr</w:t>
      </w:r>
      <w:proofErr w:type="spellEnd"/>
      <w:r>
        <w:t xml:space="preserve"> 115.</w:t>
      </w:r>
    </w:p>
    <w:p w:rsidR="005F0780" w:rsidRDefault="005F0780" w:rsidP="005F0780">
      <w:r>
        <w:t xml:space="preserve">Met een penceeltje doe iets </w:t>
      </w:r>
      <w:r w:rsidR="006E706C">
        <w:t xml:space="preserve">hiervan </w:t>
      </w:r>
      <w:r>
        <w:t>in het gaatje of aan het onderdeeltje.</w:t>
      </w:r>
    </w:p>
    <w:p w:rsidR="005F0780" w:rsidRDefault="005F0780" w:rsidP="005F0780">
      <w:r>
        <w:t xml:space="preserve">Je mag gerust wat knoeien, want het droogt mat </w:t>
      </w:r>
      <w:r w:rsidR="006E706C">
        <w:t xml:space="preserve">en </w:t>
      </w:r>
      <w:r>
        <w:t>onzichtbaar op.</w:t>
      </w:r>
    </w:p>
    <w:p w:rsidR="005F0780" w:rsidRDefault="005F0780" w:rsidP="005F0780">
      <w:r>
        <w:t xml:space="preserve">Het is te koop in winkels voor </w:t>
      </w:r>
      <w:proofErr w:type="spellStart"/>
      <w:r>
        <w:t>kunstschilder</w:t>
      </w:r>
      <w:r w:rsidR="006E706C">
        <w:t>s-</w:t>
      </w:r>
      <w:r>
        <w:t>benodigdheden</w:t>
      </w:r>
      <w:proofErr w:type="spellEnd"/>
      <w:r>
        <w:t xml:space="preserve"> en bij de hobbywinkels van </w:t>
      </w:r>
      <w:r w:rsidR="006E706C">
        <w:t>“</w:t>
      </w:r>
      <w:proofErr w:type="spellStart"/>
      <w:r w:rsidR="006E706C">
        <w:t>Pipoos</w:t>
      </w:r>
      <w:proofErr w:type="spellEnd"/>
      <w:r w:rsidR="006E706C">
        <w:t>”.</w:t>
      </w:r>
      <w:r>
        <w:t xml:space="preserve"> </w:t>
      </w:r>
    </w:p>
    <w:p w:rsidR="006E706C" w:rsidRDefault="006E706C" w:rsidP="005F0780">
      <w:r>
        <w:t>Het glazen potje is niet goedkoop, maar je doet er je hele leven mee.</w:t>
      </w:r>
    </w:p>
    <w:p w:rsidR="006E706C" w:rsidRDefault="006E706C" w:rsidP="005F0780">
      <w:r>
        <w:t>Inlichtingen: Lammert Jan Beumer</w:t>
      </w:r>
    </w:p>
    <w:p w:rsidR="005F0780" w:rsidRPr="005F0780" w:rsidRDefault="005F0780" w:rsidP="005F0780"/>
    <w:sectPr w:rsidR="005F0780" w:rsidRPr="005F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0780"/>
    <w:rsid w:val="00565A37"/>
    <w:rsid w:val="005F0780"/>
    <w:rsid w:val="006E706C"/>
    <w:rsid w:val="00C40D04"/>
    <w:rsid w:val="00EF765C"/>
    <w:rsid w:val="00F8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fixeren van los bijgeleverde onderdeeltjes</vt:lpstr>
    </vt:vector>
  </TitlesOfParts>
  <Company>Thuis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fixeren van los bijgeleverde onderdeeltjes</dc:title>
  <dc:creator>Dirkje Beumer</dc:creator>
  <cp:lastModifiedBy>Lammert Jan Beumer</cp:lastModifiedBy>
  <cp:revision>2</cp:revision>
  <dcterms:created xsi:type="dcterms:W3CDTF">2015-11-23T13:59:00Z</dcterms:created>
  <dcterms:modified xsi:type="dcterms:W3CDTF">2015-11-23T13:59:00Z</dcterms:modified>
</cp:coreProperties>
</file>